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754"/>
        <w:gridCol w:w="1168"/>
        <w:gridCol w:w="7619"/>
      </w:tblGrid>
      <w:tr w14:paraId="5ED59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云南省卫生健康委员会2025年公开遴选公务员拟转任人选情况表</w:t>
            </w:r>
          </w:p>
        </w:tc>
      </w:tr>
      <w:tr w14:paraId="475C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遴选单位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职务职级</w:t>
            </w:r>
          </w:p>
        </w:tc>
      </w:tr>
      <w:tr w14:paraId="758E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云南省卫生健康委员会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5325041952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毛谱华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0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云南省第二监狱财务科二级警长</w:t>
            </w:r>
          </w:p>
        </w:tc>
      </w:tr>
      <w:tr w14:paraId="7064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00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9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5325041953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和怡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云南省第五强制隔离戒毒所七大队三级警长</w:t>
            </w:r>
          </w:p>
        </w:tc>
      </w:tr>
      <w:tr w14:paraId="7FF87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58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5325041954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吕中雨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C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云南省嵩明监狱医院警务技术四级主管</w:t>
            </w:r>
          </w:p>
        </w:tc>
      </w:tr>
      <w:tr w14:paraId="5E28B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552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5325041955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占青青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云南省第三强制隔离戒毒所教育矫治科二级警长</w:t>
            </w:r>
          </w:p>
        </w:tc>
      </w:tr>
      <w:tr w14:paraId="30BE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云南省疾病预防控制局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5325042056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龙周鹏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云南出入境边防检查总站普洱支队孟连大队部三级警长</w:t>
            </w:r>
          </w:p>
        </w:tc>
      </w:tr>
      <w:tr w14:paraId="0468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21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5325042057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姚梦淼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临沧市云县生态环境保护综合行政执法大队四级主办</w:t>
            </w:r>
          </w:p>
        </w:tc>
      </w:tr>
      <w:tr w14:paraId="3E67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7B4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5325042058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吴永杰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文山州丘北县委组织部党员教育中心一级科员</w:t>
            </w:r>
          </w:p>
        </w:tc>
      </w:tr>
      <w:tr w14:paraId="2035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031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5325042059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1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昆明市安宁市卫生健康局综合监督执法局一级科员</w:t>
            </w:r>
          </w:p>
        </w:tc>
      </w:tr>
      <w:tr w14:paraId="6FC0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云南省卫生健康综合监督中心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5325032160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曲靖市师宗县纪委监委第六纪检监察室主任、四级监察官</w:t>
            </w:r>
          </w:p>
        </w:tc>
      </w:tr>
      <w:tr w14:paraId="4116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397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5325032161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熊笠筠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昭通市巧家县司法局老店司法所一级科员</w:t>
            </w:r>
          </w:p>
        </w:tc>
      </w:tr>
    </w:tbl>
    <w:p w14:paraId="0B6B3C8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81812"/>
    <w:rsid w:val="637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2025-11-26T10:53:00Z</dcterms:created>
  <dc:creator>张雯</dc:creator>
  <cp:lastModifiedBy>张雯</cp:lastModifiedBy>
  <dcterms:modified xsi:type="dcterms:W3CDTF">2025-11-26T10:53:33Z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24C8786A24444BC79B0C85B54C2FDE1A_11</vt:lpwstr>
  </property>
  <property fmtid="{D5CDD505-2E9C-101B-9397-08002B2CF9AE}" pid="4" name="KSOTemplateDocerSaveRecord">
    <vt:lpwstr>eyJoZGlkIjoiZDE2MzNhZmFkOGRlZDE3MGM4MmZjNjJiZGRmMTkwMWMiLCJ1c2VySWQiOiIyNzc0MjY2MjIifQ==</vt:lpwstr>
  </property>
</Properties>
</file>